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Default="001D530F" w:rsidP="00170220">
      <w:pPr>
        <w:pStyle w:val="Nadpis1"/>
        <w:rPr>
          <w:rFonts w:ascii="Garamond" w:hAnsi="Garamond"/>
          <w:b w:val="0"/>
          <w:bCs/>
        </w:rPr>
      </w:pPr>
      <w:bookmarkStart w:id="0" w:name="_Toc137281039"/>
      <w:bookmarkStart w:id="1" w:name="_Toc278457216"/>
    </w:p>
    <w:p w:rsidR="001D530F" w:rsidRPr="00170220" w:rsidRDefault="001D530F" w:rsidP="00170220"/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Pr="001A3809" w:rsidRDefault="001D530F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 w:rsidP="003C732C">
      <w:pPr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1.   Název veřejné zakázky: „</w:t>
      </w:r>
      <w:r w:rsidR="00552A14" w:rsidRPr="00552A14">
        <w:rPr>
          <w:rFonts w:ascii="Garamond" w:hAnsi="Garamond" w:cs="Arial"/>
          <w:b/>
          <w:sz w:val="24"/>
        </w:rPr>
        <w:t>Novostavba chodníku na ul. Malostranská – I. etapa – Šenov u Nového Jičína</w:t>
      </w:r>
      <w:bookmarkStart w:id="2" w:name="_GoBack"/>
      <w:bookmarkEnd w:id="2"/>
      <w:r>
        <w:rPr>
          <w:rFonts w:ascii="Garamond" w:hAnsi="Garamond" w:cs="Arial"/>
          <w:b/>
          <w:sz w:val="24"/>
        </w:rPr>
        <w:t>“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Obec Šenov u Nového Jičína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bCs/>
                <w:sz w:val="24"/>
              </w:rPr>
              <w:t>Dukelská 245, 742 42  Šenov u Nového Jičína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D66DA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Ing. Jaromírem Kadlecem</w:t>
            </w:r>
            <w:r w:rsidR="001D530F" w:rsidRPr="00060DE6">
              <w:rPr>
                <w:rFonts w:ascii="Garamond" w:hAnsi="Garamond" w:cs="Arial"/>
                <w:sz w:val="24"/>
              </w:rPr>
              <w:t>, starostou obce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CZ60798432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+420 556 707 952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starosta@senovunovehojicina.cz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dzwaxv8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Měna, ve které bude nabídková cena uvedena: </w:t>
      </w:r>
      <w:proofErr w:type="gramStart"/>
      <w:r w:rsidRPr="001A3809">
        <w:rPr>
          <w:rFonts w:ascii="Garamond" w:hAnsi="Garamond" w:cs="Arial"/>
          <w:sz w:val="24"/>
        </w:rPr>
        <w:t>Kč - koruna</w:t>
      </w:r>
      <w:proofErr w:type="gramEnd"/>
      <w:r w:rsidRPr="001A3809">
        <w:rPr>
          <w:rFonts w:ascii="Garamond" w:hAnsi="Garamond" w:cs="Arial"/>
          <w:sz w:val="24"/>
        </w:rPr>
        <w:t xml:space="preserve">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Cena celkem bez DPH:</w:t>
      </w:r>
      <w:r w:rsidRPr="001A3809">
        <w:rPr>
          <w:rFonts w:ascii="Garamond" w:hAnsi="Garamond" w:cs="Arial"/>
          <w:sz w:val="24"/>
        </w:rPr>
        <w:tab/>
      </w:r>
      <w:proofErr w:type="gramStart"/>
      <w:r w:rsidRPr="001A3809">
        <w:rPr>
          <w:rFonts w:ascii="Garamond" w:hAnsi="Garamond" w:cs="Arial"/>
          <w:sz w:val="24"/>
        </w:rPr>
        <w:tab/>
        <w:t>….</w:t>
      </w:r>
      <w:proofErr w:type="gramEnd"/>
      <w:r w:rsidRPr="001A3809">
        <w:rPr>
          <w:rFonts w:ascii="Garamond" w:hAnsi="Garamond" w:cs="Arial"/>
          <w:sz w:val="24"/>
        </w:rPr>
        <w:t>.………….……….,-Kč</w:t>
      </w: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34" w:rsidRDefault="00411D34">
      <w:r>
        <w:separator/>
      </w:r>
    </w:p>
  </w:endnote>
  <w:endnote w:type="continuationSeparator" w:id="0">
    <w:p w:rsidR="00411D34" w:rsidRDefault="0041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723D">
      <w:rPr>
        <w:rStyle w:val="slostrnky"/>
        <w:noProof/>
      </w:rPr>
      <w:t>2</w:t>
    </w:r>
    <w:r>
      <w:rPr>
        <w:rStyle w:val="slostrnky"/>
      </w:rPr>
      <w:fldChar w:fldCharType="end"/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34" w:rsidRDefault="00411D34">
      <w:r>
        <w:separator/>
      </w:r>
    </w:p>
  </w:footnote>
  <w:footnote w:type="continuationSeparator" w:id="0">
    <w:p w:rsidR="00411D34" w:rsidRDefault="00411D34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46AE"/>
    <w:rsid w:val="00125A0F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872D7"/>
    <w:rsid w:val="00187C8E"/>
    <w:rsid w:val="00190250"/>
    <w:rsid w:val="0019266F"/>
    <w:rsid w:val="0019496E"/>
    <w:rsid w:val="00194AA2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202702"/>
    <w:rsid w:val="002029BD"/>
    <w:rsid w:val="002115A0"/>
    <w:rsid w:val="0021248F"/>
    <w:rsid w:val="002128CB"/>
    <w:rsid w:val="0021311F"/>
    <w:rsid w:val="00215A44"/>
    <w:rsid w:val="00216014"/>
    <w:rsid w:val="00221DAF"/>
    <w:rsid w:val="00233422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3870"/>
    <w:rsid w:val="0036608F"/>
    <w:rsid w:val="00366EF5"/>
    <w:rsid w:val="00370680"/>
    <w:rsid w:val="00374247"/>
    <w:rsid w:val="00375E4D"/>
    <w:rsid w:val="00376AD8"/>
    <w:rsid w:val="0037723D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1D34"/>
    <w:rsid w:val="0041211C"/>
    <w:rsid w:val="0041587D"/>
    <w:rsid w:val="00420323"/>
    <w:rsid w:val="00430B16"/>
    <w:rsid w:val="0043193A"/>
    <w:rsid w:val="0043286E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4152C"/>
    <w:rsid w:val="00551DF4"/>
    <w:rsid w:val="00552A1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67BE"/>
    <w:rsid w:val="005B75B3"/>
    <w:rsid w:val="005C1F2C"/>
    <w:rsid w:val="005C3C9B"/>
    <w:rsid w:val="005C61C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278A"/>
    <w:rsid w:val="0068419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6EF8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3B57"/>
    <w:rsid w:val="00A442D7"/>
    <w:rsid w:val="00A475A0"/>
    <w:rsid w:val="00A51415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6D4D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33C69"/>
    <w:rsid w:val="00C42C84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6DAF"/>
    <w:rsid w:val="00D674EC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773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7560"/>
    <w:rsid w:val="00E0019D"/>
    <w:rsid w:val="00E01FED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A7C06"/>
    <w:rsid w:val="00FB3C48"/>
    <w:rsid w:val="00FB604B"/>
    <w:rsid w:val="00FC3888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146</Words>
  <Characters>868</Characters>
  <Application>Microsoft Office Word</Application>
  <DocSecurity>0</DocSecurity>
  <Lines>7</Lines>
  <Paragraphs>2</Paragraphs>
  <ScaleCrop>false</ScaleCrop>
  <Company>Město Bílovec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33</cp:revision>
  <cp:lastPrinted>2013-05-17T05:54:00Z</cp:lastPrinted>
  <dcterms:created xsi:type="dcterms:W3CDTF">2013-05-20T05:29:00Z</dcterms:created>
  <dcterms:modified xsi:type="dcterms:W3CDTF">2019-04-03T16:17:00Z</dcterms:modified>
</cp:coreProperties>
</file>